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"/>
        <w:bidiVisual/>
        <w:tblW w:w="9442" w:type="dxa"/>
        <w:tblLook w:val="04A0" w:firstRow="1" w:lastRow="0" w:firstColumn="1" w:lastColumn="0" w:noHBand="0" w:noVBand="1"/>
      </w:tblPr>
      <w:tblGrid>
        <w:gridCol w:w="2638"/>
        <w:gridCol w:w="6804"/>
      </w:tblGrid>
      <w:tr w:rsidR="00B66F92" w:rsidRPr="002E6E5B" w:rsidTr="00F07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  <w:hideMark/>
          </w:tcPr>
          <w:p w:rsidR="00B66F92" w:rsidRPr="002E6E5B" w:rsidRDefault="00B66F92" w:rsidP="00F07191">
            <w:pPr>
              <w:numPr>
                <w:ilvl w:val="0"/>
                <w:numId w:val="1"/>
              </w:numPr>
              <w:spacing w:line="256" w:lineRule="auto"/>
              <w:ind w:left="403"/>
              <w:contextualSpacing/>
              <w:rPr>
                <w:rFonts w:cs="2  Nazanin"/>
                <w:sz w:val="28"/>
                <w:szCs w:val="28"/>
              </w:rPr>
            </w:pPr>
            <w:r w:rsidRPr="002E6E5B">
              <w:rPr>
                <w:rFonts w:cs="2  Nazanin" w:hint="cs"/>
                <w:sz w:val="28"/>
                <w:szCs w:val="28"/>
                <w:rtl/>
              </w:rPr>
              <w:t>عنوان محتوا: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  <w:shd w:val="clear" w:color="auto" w:fill="FFFFFF" w:themeFill="background1"/>
            <w:hideMark/>
          </w:tcPr>
          <w:p w:rsidR="00B66F92" w:rsidRPr="002E6E5B" w:rsidRDefault="00B66F92" w:rsidP="00F07191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شناسایی میوه آنلاین تمشک</w:t>
            </w:r>
          </w:p>
        </w:tc>
      </w:tr>
      <w:tr w:rsidR="00B66F92" w:rsidRPr="002E6E5B" w:rsidTr="00F0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666666" w:themeColor="text1" w:themeTint="99"/>
            </w:tcBorders>
            <w:hideMark/>
          </w:tcPr>
          <w:p w:rsidR="00B66F92" w:rsidRPr="002E6E5B" w:rsidRDefault="00B66F92" w:rsidP="00F07191">
            <w:pPr>
              <w:numPr>
                <w:ilvl w:val="0"/>
                <w:numId w:val="1"/>
              </w:numPr>
              <w:spacing w:line="256" w:lineRule="auto"/>
              <w:ind w:left="403"/>
              <w:contextualSpacing/>
              <w:rPr>
                <w:rFonts w:cs="2  Nazanin"/>
                <w:sz w:val="28"/>
                <w:szCs w:val="28"/>
                <w:rtl/>
              </w:rPr>
            </w:pPr>
            <w:r w:rsidRPr="002E6E5B">
              <w:rPr>
                <w:rFonts w:cs="2 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804" w:type="dxa"/>
            <w:tcBorders>
              <w:top w:val="single" w:sz="4" w:space="0" w:color="A8D08D" w:themeColor="accent6" w:themeTint="99"/>
              <w:left w:val="single" w:sz="4" w:space="0" w:color="666666" w:themeColor="text1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  <w:hideMark/>
          </w:tcPr>
          <w:p w:rsidR="00B66F92" w:rsidRPr="002E6E5B" w:rsidRDefault="00B66F92" w:rsidP="00F07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میوه آنلاین</w:t>
            </w:r>
          </w:p>
        </w:tc>
      </w:tr>
      <w:tr w:rsidR="00B66F92" w:rsidRPr="002E6E5B" w:rsidTr="00F0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:rsidR="00B66F92" w:rsidRPr="002E6E5B" w:rsidRDefault="00B66F92" w:rsidP="00F07191">
            <w:pPr>
              <w:numPr>
                <w:ilvl w:val="0"/>
                <w:numId w:val="1"/>
              </w:numPr>
              <w:spacing w:line="256" w:lineRule="auto"/>
              <w:ind w:left="403"/>
              <w:contextualSpacing/>
              <w:rPr>
                <w:rFonts w:cs="2  Nazanin"/>
                <w:sz w:val="28"/>
                <w:szCs w:val="28"/>
                <w:rtl/>
              </w:rPr>
            </w:pPr>
            <w:r w:rsidRPr="002E6E5B">
              <w:rPr>
                <w:rFonts w:cs="2 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804" w:type="dxa"/>
            <w:tcBorders>
              <w:top w:val="single" w:sz="4" w:space="0" w:color="A8D08D" w:themeColor="accent6" w:themeTint="99"/>
              <w:left w:val="single" w:sz="4" w:space="0" w:color="666666" w:themeColor="text1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B66F92" w:rsidRPr="002E6E5B" w:rsidRDefault="00B66F92" w:rsidP="00F07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6F92" w:rsidRPr="002E6E5B" w:rsidTr="00F0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666666" w:themeColor="text1" w:themeTint="99"/>
            </w:tcBorders>
            <w:hideMark/>
          </w:tcPr>
          <w:p w:rsidR="00B66F92" w:rsidRPr="002E6E5B" w:rsidRDefault="00B66F92" w:rsidP="00F07191">
            <w:pPr>
              <w:numPr>
                <w:ilvl w:val="0"/>
                <w:numId w:val="1"/>
              </w:numPr>
              <w:spacing w:line="256" w:lineRule="auto"/>
              <w:ind w:left="403"/>
              <w:contextualSpacing/>
              <w:rPr>
                <w:rFonts w:cs="2  Nazanin"/>
                <w:sz w:val="28"/>
                <w:szCs w:val="28"/>
                <w:rtl/>
              </w:rPr>
            </w:pPr>
            <w:r w:rsidRPr="002E6E5B">
              <w:rPr>
                <w:rFonts w:cs="2 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804" w:type="dxa"/>
            <w:tcBorders>
              <w:top w:val="single" w:sz="4" w:space="0" w:color="A8D08D" w:themeColor="accent6" w:themeTint="99"/>
              <w:left w:val="single" w:sz="4" w:space="0" w:color="666666" w:themeColor="text1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  <w:hideMark/>
          </w:tcPr>
          <w:p w:rsidR="00B66F92" w:rsidRPr="002E6E5B" w:rsidRDefault="00072397" w:rsidP="00F07191">
            <w:pPr>
              <w:spacing w:line="25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میوه آنلاین تمشک، بسیار خوشمزه و خوش طعم و دارای بسیار رنگ عالی است که خوانندگان با دیدن آن به وجد می آیند و آرزو میکنند که آن را نوش جان کنند. علاوه بر طعم و رنگ زیبا، خرید میوه تمشک توصیه میشود چون که سرشار از مواد و املاحی چون پتاسیم، منیزیم و آهن و گوگرد است.</w:t>
            </w:r>
          </w:p>
        </w:tc>
      </w:tr>
    </w:tbl>
    <w:p w:rsidR="00C2536C" w:rsidRDefault="00C2536C">
      <w:pPr>
        <w:rPr>
          <w:rtl/>
        </w:rPr>
      </w:pPr>
    </w:p>
    <w:p w:rsidR="00B07BDD" w:rsidRDefault="00B07BDD" w:rsidP="00B07BDD">
      <w:pPr>
        <w:jc w:val="center"/>
        <w:rPr>
          <w:rtl/>
        </w:rPr>
      </w:pPr>
      <w:r w:rsidRPr="00B07BDD">
        <w:rPr>
          <w:rFonts w:cs="Arial"/>
          <w:noProof/>
          <w:rtl/>
        </w:rPr>
        <w:drawing>
          <wp:inline distT="0" distB="0" distL="0" distR="0">
            <wp:extent cx="5600700" cy="3097076"/>
            <wp:effectExtent l="0" t="0" r="0" b="8255"/>
            <wp:docPr id="1" name="Picture 1" descr="C:\Users\Dasht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t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66" cy="31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59" w:rsidRDefault="00376859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                               </w:t>
      </w:r>
      <w:r w:rsidR="00B07B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شناسایی میوه آنلاین تمشک</w:t>
      </w:r>
    </w:p>
    <w:p w:rsidR="00376859" w:rsidRDefault="00376859" w:rsidP="00246E9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میوه آنلاین تمشک</w:t>
      </w:r>
      <w:r w:rsidR="00072397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بسیار خوشمزه و خوش طعم و دارای بسیار رنگ عالی است که خوانندگان با دیدن آن به وجد می آیند و آرزو میکنند که آن را نوش جان کنند</w:t>
      </w:r>
      <w:r w:rsidR="00072397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علاوه بر طعم و رنگ زیبا</w:t>
      </w:r>
      <w:r w:rsidR="00072397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خرید میوه تمشک توصیه میشود چون که سرشار از مواد و املاحی چون پتاسیم</w:t>
      </w:r>
      <w:r w:rsidR="00072397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منیزیم و آهن و گوگرد است</w:t>
      </w:r>
      <w:r w:rsidR="00072397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این میوه تمشک هم مانند دیگر میوه های قرمز رنگ به جریان و گردش خون و همچنین تصفیه خون و بالاتر از آن به خون سازی در بدن کمک می رساند. برخی مشتریان عزیز داریم که تمشک را خالی نمیتوانند</w:t>
      </w:r>
      <w:r w:rsidR="00072397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مصرف نمایند</w:t>
      </w:r>
      <w:r w:rsidR="00072397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توصیه میشود آن را همراه با ماست و یا دسر مصرف نمایند</w:t>
      </w:r>
      <w:r w:rsidR="00EA040C">
        <w:rPr>
          <w:rFonts w:cs="B Nazanin" w:hint="cs"/>
          <w:sz w:val="28"/>
          <w:szCs w:val="28"/>
          <w:rtl/>
        </w:rPr>
        <w:t xml:space="preserve"> که بسیار مواد غذایی عالی است. از شما مشتریان و خوانندگان محترم دعوت میکنیم که ما را همراهی کنید تا میوه تمشک را بیشتر از این بشناسید چرا که واقعا خالی از لطف نیست.</w:t>
      </w:r>
    </w:p>
    <w:p w:rsidR="00B07BDD" w:rsidRDefault="00B07BDD">
      <w:pPr>
        <w:rPr>
          <w:rFonts w:cs="B Nazanin"/>
          <w:sz w:val="28"/>
          <w:szCs w:val="28"/>
          <w:rtl/>
        </w:rPr>
      </w:pPr>
    </w:p>
    <w:p w:rsidR="00B07BDD" w:rsidRPr="00746F7B" w:rsidRDefault="00B07BDD">
      <w:pPr>
        <w:rPr>
          <w:rFonts w:cs="B Nazanin"/>
          <w:b/>
          <w:bCs/>
          <w:sz w:val="28"/>
          <w:szCs w:val="28"/>
          <w:rtl/>
        </w:rPr>
      </w:pPr>
      <w:r w:rsidRPr="00746F7B">
        <w:rPr>
          <w:rFonts w:cs="B Nazanin" w:hint="cs"/>
          <w:b/>
          <w:bCs/>
          <w:sz w:val="28"/>
          <w:szCs w:val="28"/>
          <w:rtl/>
        </w:rPr>
        <w:lastRenderedPageBreak/>
        <w:t>خرید میوه آنلاین تمشک</w:t>
      </w:r>
    </w:p>
    <w:p w:rsidR="00B07BDD" w:rsidRDefault="00B07BDD" w:rsidP="00B07BDD">
      <w:pPr>
        <w:jc w:val="center"/>
        <w:rPr>
          <w:rFonts w:cs="B Nazanin"/>
          <w:noProof/>
          <w:sz w:val="28"/>
          <w:szCs w:val="28"/>
          <w:rtl/>
        </w:rPr>
      </w:pPr>
      <w:r w:rsidRPr="00B07BDD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475043" cy="2752725"/>
            <wp:effectExtent l="0" t="0" r="0" b="0"/>
            <wp:docPr id="13" name="Picture 13" descr="C:\Users\Dasht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shti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17" cy="28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7B" w:rsidRDefault="00F07FC9" w:rsidP="00246E93">
      <w:pPr>
        <w:jc w:val="both"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خرید و مصرف میوه پرفایده و باارزش تمشک را برای مشتریان و علاقه مندان محترم توصیه میکنیم چرا که آن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یک میوه آنلاین جنگل میباشد که ویژگی و فواید بسیاری داشته و این میوه پرفایده و پرسلامت قابل افزایش به لیست خرید روزانه شما میباشد چرا که هم پرطرفدارترین میوه ایرانیان است و در ضمن اگر میخواهید پوست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دندان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لثه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استخوان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 w:rsidR="00B3435A">
        <w:rPr>
          <w:rFonts w:cs="B Nazanin" w:hint="cs"/>
          <w:noProof/>
          <w:sz w:val="28"/>
          <w:szCs w:val="28"/>
          <w:rtl/>
        </w:rPr>
        <w:t xml:space="preserve"> تناسب اندام و به عبارتی کل اعضای بدنتان را درمان نمایید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 w:rsidR="00B3435A">
        <w:rPr>
          <w:rFonts w:cs="B Nazanin" w:hint="cs"/>
          <w:noProof/>
          <w:sz w:val="28"/>
          <w:szCs w:val="28"/>
          <w:rtl/>
        </w:rPr>
        <w:t xml:space="preserve"> میوه معتبر و آنلاین تمشک را از یاد نبرید.</w:t>
      </w:r>
    </w:p>
    <w:p w:rsidR="00B07BDD" w:rsidRPr="00746F7B" w:rsidRDefault="00746F7B" w:rsidP="00B07BDD">
      <w:pPr>
        <w:rPr>
          <w:rFonts w:cs="B Nazanin"/>
          <w:b/>
          <w:bCs/>
          <w:noProof/>
          <w:sz w:val="28"/>
          <w:szCs w:val="28"/>
          <w:rtl/>
        </w:rPr>
      </w:pPr>
      <w:r w:rsidRPr="00746F7B">
        <w:rPr>
          <w:rFonts w:cs="B Nazanin" w:hint="cs"/>
          <w:b/>
          <w:bCs/>
          <w:noProof/>
          <w:sz w:val="28"/>
          <w:szCs w:val="28"/>
          <w:rtl/>
        </w:rPr>
        <w:t>مزایا و اثرات دارویی و درمانی میوه آنلاین تمشک</w:t>
      </w:r>
    </w:p>
    <w:p w:rsidR="00B07BDD" w:rsidRDefault="00B07BDD" w:rsidP="00B07BDD">
      <w:pPr>
        <w:jc w:val="center"/>
        <w:rPr>
          <w:rFonts w:cs="B Nazanin"/>
          <w:noProof/>
          <w:sz w:val="28"/>
          <w:szCs w:val="28"/>
          <w:rtl/>
        </w:rPr>
      </w:pPr>
      <w:r w:rsidRPr="00B07BDD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361940" cy="2780954"/>
            <wp:effectExtent l="0" t="0" r="0" b="635"/>
            <wp:docPr id="14" name="Picture 14" descr="C:\Users\Dashti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shti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01" cy="28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7B" w:rsidRDefault="00B3435A" w:rsidP="00246E93">
      <w:pPr>
        <w:jc w:val="both"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منبع و سرچشمه میوه آنلاین و پرفایده تمشک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یک گیاه میوه دار است که میوه دادنش همیشگی و در هر چهار فصل است</w:t>
      </w:r>
      <w:r w:rsidR="00072397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تعجب نکنید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تمشک همان میوه پرفایده و ضامن سلامتی است که از نظر خرید و مصرف </w:t>
      </w:r>
      <w:r>
        <w:rPr>
          <w:rFonts w:cs="B Nazanin" w:hint="cs"/>
          <w:noProof/>
          <w:sz w:val="28"/>
          <w:szCs w:val="28"/>
          <w:rtl/>
        </w:rPr>
        <w:lastRenderedPageBreak/>
        <w:t>در کره زمین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درجه اول را به خود اختصاص داده است</w:t>
      </w:r>
      <w:r w:rsidR="00072397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میوه تمشک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انواع و اقسامی دارد اما رایج ترین نوع آن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همان به رنگ سیاه و قرمز هست</w:t>
      </w:r>
      <w:r w:rsidR="00072397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قدمت استفاده از تمشک به چندین قرن میرسد. هرچند در این فضای محدود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نمیتوان همه فواید میوه تمشک را برشمرد فقط به ذکر نمونه هایی از آن می پردازیم. ادامه مطالب ما را پیگیری نمایید که هدف ما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آگاهی دادن به شما مشتریان عزیز است. </w:t>
      </w:r>
    </w:p>
    <w:p w:rsidR="00746F7B" w:rsidRPr="00746F7B" w:rsidRDefault="00746F7B" w:rsidP="00746F7B">
      <w:pPr>
        <w:rPr>
          <w:rFonts w:cs="B Nazanin"/>
          <w:b/>
          <w:bCs/>
          <w:noProof/>
          <w:sz w:val="28"/>
          <w:szCs w:val="28"/>
          <w:rtl/>
        </w:rPr>
      </w:pPr>
      <w:r w:rsidRPr="00746F7B">
        <w:rPr>
          <w:rFonts w:cs="B Nazanin" w:hint="cs"/>
          <w:b/>
          <w:bCs/>
          <w:noProof/>
          <w:sz w:val="28"/>
          <w:szCs w:val="28"/>
          <w:rtl/>
        </w:rPr>
        <w:t>خرید و مصرف میوه آنلاین تمشک و مبارزه با انواع سرطانها</w:t>
      </w:r>
    </w:p>
    <w:p w:rsidR="00B07BDD" w:rsidRDefault="00B07BDD" w:rsidP="00B07BDD">
      <w:pPr>
        <w:jc w:val="center"/>
        <w:rPr>
          <w:rFonts w:cs="B Nazanin"/>
          <w:noProof/>
          <w:sz w:val="28"/>
          <w:szCs w:val="28"/>
          <w:rtl/>
        </w:rPr>
      </w:pPr>
      <w:r w:rsidRPr="00B07BDD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676673" cy="3178937"/>
            <wp:effectExtent l="0" t="0" r="635" b="2540"/>
            <wp:docPr id="15" name="Picture 15" descr="C:\Users\Dashti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shti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06" cy="32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97" w:rsidRDefault="001F5AA3" w:rsidP="00246E93">
      <w:pPr>
        <w:jc w:val="both"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سرطان یک بیماری بسیار خطرناک و مضر است که امروزه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دامنگیر افراد بسیاری شده است لذا افراد و مشتریان عزیز باید نهایت سعی و تلاش خود را در علاج پیشگیری از دچار شدن به سرطان و یا درمان آن بکنند</w:t>
      </w:r>
      <w:r w:rsidR="00072397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میوه آنلاین تمشک تا آن اندازه سرشار از مواد و املاح است که قدرت جلوگیری از اقسام سرطانهای مختلف را دارد برای نمونه سرطان ریه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مثانه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پوست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مری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کلیه و غیره که راه درمان و پیشگیری آنها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فقط خرید و مصرف</w:t>
      </w:r>
      <w:r w:rsidR="008A3D94">
        <w:rPr>
          <w:rFonts w:cs="B Nazanin" w:hint="cs"/>
          <w:noProof/>
          <w:sz w:val="28"/>
          <w:szCs w:val="28"/>
          <w:rtl/>
        </w:rPr>
        <w:t xml:space="preserve"> میوه پرفایده تمشک میباشد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 w:rsidR="008A3D94">
        <w:rPr>
          <w:rFonts w:cs="B Nazanin" w:hint="cs"/>
          <w:noProof/>
          <w:sz w:val="28"/>
          <w:szCs w:val="28"/>
          <w:rtl/>
        </w:rPr>
        <w:t xml:space="preserve"> دلیل آن هم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 w:rsidR="008A3D94">
        <w:rPr>
          <w:rFonts w:cs="B Nazanin" w:hint="cs"/>
          <w:noProof/>
          <w:sz w:val="28"/>
          <w:szCs w:val="28"/>
          <w:rtl/>
        </w:rPr>
        <w:t xml:space="preserve"> فقط یک مورد است که آن میوه تمشک با روشهای مختلف به مبارزه با انواع سرطانها بر می خیزد چون مواد و املاح آن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 w:rsidR="008A3D94">
        <w:rPr>
          <w:rFonts w:cs="B Nazanin" w:hint="cs"/>
          <w:noProof/>
          <w:sz w:val="28"/>
          <w:szCs w:val="28"/>
          <w:rtl/>
        </w:rPr>
        <w:t xml:space="preserve"> به عنوان یک آنتی اکسیدان عمل میکنند و تمام سلولهای سرطانی را از ریشه نابود میکنند و مانع بیشتر شدن آنها میشوند</w:t>
      </w:r>
      <w:r w:rsidR="00072397">
        <w:rPr>
          <w:rFonts w:cs="B Nazanin" w:hint="cs"/>
          <w:noProof/>
          <w:sz w:val="28"/>
          <w:szCs w:val="28"/>
          <w:rtl/>
        </w:rPr>
        <w:t>.</w:t>
      </w:r>
      <w:r w:rsidR="008A3D94">
        <w:rPr>
          <w:rFonts w:cs="B Nazanin" w:hint="cs"/>
          <w:noProof/>
          <w:sz w:val="28"/>
          <w:szCs w:val="28"/>
          <w:rtl/>
        </w:rPr>
        <w:t xml:space="preserve"> مطالعات و آزمایشات بسیاری که روی تمشک سیاه انجام شده است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 w:rsidR="008A3D94">
        <w:rPr>
          <w:rFonts w:cs="B Nazanin" w:hint="cs"/>
          <w:noProof/>
          <w:sz w:val="28"/>
          <w:szCs w:val="28"/>
          <w:rtl/>
        </w:rPr>
        <w:t xml:space="preserve"> اثبات کرده است که میوه تمشک با رنگ سیاه برای درمان سرطان پستان خیلی عالی است</w:t>
      </w:r>
      <w:r w:rsidR="00072397">
        <w:rPr>
          <w:rFonts w:cs="B Nazanin" w:hint="cs"/>
          <w:noProof/>
          <w:sz w:val="28"/>
          <w:szCs w:val="28"/>
          <w:rtl/>
        </w:rPr>
        <w:t>.</w:t>
      </w:r>
      <w:r w:rsidR="008A3D94">
        <w:rPr>
          <w:rFonts w:cs="B Nazanin" w:hint="cs"/>
          <w:noProof/>
          <w:sz w:val="28"/>
          <w:szCs w:val="28"/>
          <w:rtl/>
        </w:rPr>
        <w:t xml:space="preserve"> بیماری تومور با رواج بسیاری که امروزه پیدا کرده است</w:t>
      </w:r>
      <w:r w:rsidR="00930A2D">
        <w:rPr>
          <w:rFonts w:cs="B Nazanin" w:hint="cs"/>
          <w:noProof/>
          <w:sz w:val="28"/>
          <w:szCs w:val="28"/>
          <w:rtl/>
        </w:rPr>
        <w:t xml:space="preserve"> و آرامش و آسایش خیلی از افراد را به هم ریخته است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 w:rsidR="00930A2D">
        <w:rPr>
          <w:rFonts w:cs="B Nazanin" w:hint="cs"/>
          <w:noProof/>
          <w:sz w:val="28"/>
          <w:szCs w:val="28"/>
          <w:rtl/>
        </w:rPr>
        <w:t xml:space="preserve"> برای درمان و جلوگیری از این تومورها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 w:rsidR="00930A2D">
        <w:rPr>
          <w:rFonts w:cs="B Nazanin" w:hint="cs"/>
          <w:noProof/>
          <w:sz w:val="28"/>
          <w:szCs w:val="28"/>
          <w:rtl/>
        </w:rPr>
        <w:t xml:space="preserve"> میوه تمشک سیاه مصرف نمایید. </w:t>
      </w:r>
    </w:p>
    <w:p w:rsidR="00746F7B" w:rsidRDefault="00930A2D" w:rsidP="00246E93">
      <w:pPr>
        <w:jc w:val="both"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آری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میوه</w:t>
      </w:r>
      <w:r w:rsidR="00B925FB">
        <w:rPr>
          <w:rFonts w:cs="B Nazanin" w:hint="cs"/>
          <w:noProof/>
          <w:sz w:val="28"/>
          <w:szCs w:val="28"/>
          <w:rtl/>
        </w:rPr>
        <w:t xml:space="preserve"> معتبر و</w:t>
      </w:r>
      <w:r>
        <w:rPr>
          <w:rFonts w:cs="B Nazanin" w:hint="cs"/>
          <w:noProof/>
          <w:sz w:val="28"/>
          <w:szCs w:val="28"/>
          <w:rtl/>
        </w:rPr>
        <w:t xml:space="preserve"> آنلاین تمشک که ضامن سلامتی افراد است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مانع رشد سلولهای سرطانی روده</w:t>
      </w:r>
      <w:r w:rsidR="00072397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معده و گردنی است</w:t>
      </w:r>
      <w:r w:rsidR="00072397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خوانندگان و علاقه مندان محترم را دعوت می نماییم که خرید و مصرف میوه </w:t>
      </w:r>
      <w:r w:rsidR="00B925FB">
        <w:rPr>
          <w:rFonts w:cs="B Nazanin" w:hint="cs"/>
          <w:noProof/>
          <w:sz w:val="28"/>
          <w:szCs w:val="28"/>
          <w:rtl/>
        </w:rPr>
        <w:t xml:space="preserve">پرفایده و </w:t>
      </w:r>
      <w:r>
        <w:rPr>
          <w:rFonts w:cs="B Nazanin" w:hint="cs"/>
          <w:noProof/>
          <w:sz w:val="28"/>
          <w:szCs w:val="28"/>
          <w:rtl/>
        </w:rPr>
        <w:t>آنلاین تمشک را فراموش نکنند</w:t>
      </w:r>
      <w:r w:rsidR="00F27B7E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</w:t>
      </w:r>
    </w:p>
    <w:p w:rsidR="00746F7B" w:rsidRPr="00746F7B" w:rsidRDefault="00746F7B" w:rsidP="00246E93">
      <w:pPr>
        <w:jc w:val="both"/>
        <w:rPr>
          <w:rFonts w:cs="B Nazanin"/>
          <w:b/>
          <w:bCs/>
          <w:noProof/>
          <w:sz w:val="28"/>
          <w:szCs w:val="28"/>
          <w:rtl/>
        </w:rPr>
      </w:pPr>
      <w:r w:rsidRPr="00746F7B">
        <w:rPr>
          <w:rFonts w:cs="B Nazanin" w:hint="cs"/>
          <w:b/>
          <w:bCs/>
          <w:noProof/>
          <w:sz w:val="28"/>
          <w:szCs w:val="28"/>
          <w:rtl/>
        </w:rPr>
        <w:lastRenderedPageBreak/>
        <w:t>خرید و مصرف میوه آنلاین تمشک و تضمین سلامتی قلب</w:t>
      </w:r>
    </w:p>
    <w:p w:rsidR="00B07BDD" w:rsidRDefault="00746F7B" w:rsidP="00B07BDD">
      <w:pPr>
        <w:jc w:val="center"/>
        <w:rPr>
          <w:rFonts w:cs="B Nazanin"/>
          <w:noProof/>
          <w:sz w:val="28"/>
          <w:szCs w:val="28"/>
          <w:rtl/>
        </w:rPr>
      </w:pPr>
      <w:r w:rsidRPr="00746F7B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391043" cy="2781917"/>
            <wp:effectExtent l="0" t="0" r="635" b="0"/>
            <wp:docPr id="17" name="Picture 17" descr="C:\Users\Dasht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shti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29" cy="28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DD" w:rsidRDefault="00562841" w:rsidP="00246E93">
      <w:pPr>
        <w:jc w:val="both"/>
        <w:rPr>
          <w:rFonts w:cs="B Nazanin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با توجه به اینکه استرسها و مشغله های کاری بیشتر شده است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به میزان بیماری قلب افراد هم روز به روز بیشتر میشود و سکته های قلبی افراد را از بین میبرد</w:t>
      </w:r>
      <w:r w:rsidR="00F27B7E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میوه </w:t>
      </w:r>
      <w:r w:rsidR="00B925FB">
        <w:rPr>
          <w:rFonts w:cs="B Nazanin" w:hint="cs"/>
          <w:noProof/>
          <w:sz w:val="28"/>
          <w:szCs w:val="28"/>
          <w:rtl/>
        </w:rPr>
        <w:t xml:space="preserve">پرفایده و </w:t>
      </w:r>
      <w:r>
        <w:rPr>
          <w:rFonts w:cs="B Nazanin" w:hint="cs"/>
          <w:noProof/>
          <w:sz w:val="28"/>
          <w:szCs w:val="28"/>
          <w:rtl/>
        </w:rPr>
        <w:t>آنلاین تمشک به قول متخصصین و دکترین ارجمند ما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برای سلامتی و حفظ قلب مشتریان عزیز بسیار عالی است چون که غنی از مواد و املاح چون فیبر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منیزیم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آهن است</w:t>
      </w:r>
      <w:r w:rsidR="00F27B7E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الآن دکترین و محققین عزیز ما میگویند که آب میوه تمشک را بنوشید که بسیار فیبر دارد و مانع حملات و سکته های قلبی است</w:t>
      </w:r>
      <w:r w:rsidR="00F27B7E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علاوه بر اینکه میوه حاوی فیبر یعنی تمشک به سلامتی قلب کمک می رساند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بر سلامتی قلبهای سالم نیز می افزاید بدین صورت که </w:t>
      </w:r>
      <w:r>
        <w:rPr>
          <w:rFonts w:cs="B Nazanin" w:hint="cs"/>
          <w:noProof/>
          <w:sz w:val="28"/>
          <w:szCs w:val="28"/>
          <w:rtl/>
        </w:rPr>
        <w:t>چون دارای فیبر سرشار است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به</w:t>
      </w:r>
      <w:r>
        <w:rPr>
          <w:rFonts w:cs="B Nazanin" w:hint="cs"/>
          <w:noProof/>
          <w:sz w:val="28"/>
          <w:szCs w:val="28"/>
          <w:rtl/>
        </w:rPr>
        <w:t xml:space="preserve"> پلاکتها و رگهای خونی قلب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اثر شگفت انگیز دارد</w:t>
      </w:r>
      <w:r w:rsidR="00F27B7E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میوه پرفایده و معتبر تمشک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شریان های در بدن را افزایش میدهد که موجب جریان خون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به نرمی و آرامی در بدن هستند و به اصطلاح مانع تجمع پلاک در بدن نیز هست</w:t>
      </w:r>
      <w:r w:rsidR="00F27B7E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میوه</w:t>
      </w:r>
      <w:r w:rsidR="00B925FB">
        <w:rPr>
          <w:rFonts w:cs="B Nazanin" w:hint="cs"/>
          <w:noProof/>
          <w:sz w:val="28"/>
          <w:szCs w:val="28"/>
          <w:rtl/>
        </w:rPr>
        <w:t xml:space="preserve"> عالی و</w:t>
      </w:r>
      <w:r>
        <w:rPr>
          <w:rFonts w:cs="B Nazanin" w:hint="cs"/>
          <w:noProof/>
          <w:sz w:val="28"/>
          <w:szCs w:val="28"/>
          <w:rtl/>
        </w:rPr>
        <w:t xml:space="preserve"> آنلاین تمشک باعث میشود که در بدن و مغز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لخته های خونی به وجود نیاید علاوه بر اینها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میوه پرفایده و ضامن سلامتی تمشک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سرشار از ویتامین ث است که نقش اساسی و تعیین کننده در سلامتی بدن دارند.</w:t>
      </w:r>
    </w:p>
    <w:p w:rsidR="00D36282" w:rsidRDefault="00D36282" w:rsidP="00246E93">
      <w:pPr>
        <w:jc w:val="both"/>
        <w:rPr>
          <w:rFonts w:cs="B Nazanin"/>
          <w:noProof/>
          <w:sz w:val="28"/>
          <w:szCs w:val="28"/>
          <w:rtl/>
        </w:rPr>
      </w:pPr>
    </w:p>
    <w:p w:rsidR="00D36282" w:rsidRDefault="00D36282" w:rsidP="00246E93">
      <w:pPr>
        <w:jc w:val="both"/>
        <w:rPr>
          <w:rFonts w:cs="B Nazanin"/>
          <w:noProof/>
          <w:sz w:val="28"/>
          <w:szCs w:val="28"/>
          <w:rtl/>
        </w:rPr>
      </w:pPr>
    </w:p>
    <w:p w:rsidR="00D36282" w:rsidRDefault="00D36282" w:rsidP="00246E93">
      <w:pPr>
        <w:jc w:val="both"/>
        <w:rPr>
          <w:rFonts w:cs="B Nazanin"/>
          <w:noProof/>
          <w:sz w:val="28"/>
          <w:szCs w:val="28"/>
          <w:rtl/>
        </w:rPr>
      </w:pPr>
    </w:p>
    <w:p w:rsidR="00D36282" w:rsidRDefault="00D36282" w:rsidP="00246E93">
      <w:pPr>
        <w:jc w:val="both"/>
        <w:rPr>
          <w:rFonts w:cs="B Nazanin"/>
          <w:noProof/>
          <w:sz w:val="28"/>
          <w:szCs w:val="28"/>
          <w:rtl/>
        </w:rPr>
      </w:pPr>
    </w:p>
    <w:p w:rsidR="00D36282" w:rsidRDefault="00D36282" w:rsidP="00246E93">
      <w:pPr>
        <w:jc w:val="both"/>
        <w:rPr>
          <w:rFonts w:cs="B Nazanin"/>
          <w:noProof/>
          <w:sz w:val="28"/>
          <w:szCs w:val="28"/>
          <w:rtl/>
        </w:rPr>
      </w:pPr>
    </w:p>
    <w:p w:rsidR="00D36282" w:rsidRDefault="00D36282" w:rsidP="00246E93">
      <w:pPr>
        <w:jc w:val="both"/>
        <w:rPr>
          <w:rFonts w:cs="B Nazanin"/>
          <w:noProof/>
          <w:sz w:val="28"/>
          <w:szCs w:val="28"/>
          <w:rtl/>
        </w:rPr>
      </w:pPr>
      <w:bookmarkStart w:id="0" w:name="_GoBack"/>
      <w:bookmarkEnd w:id="0"/>
    </w:p>
    <w:p w:rsidR="00746F7B" w:rsidRPr="007130DF" w:rsidRDefault="007130DF" w:rsidP="007130DF">
      <w:pPr>
        <w:rPr>
          <w:rFonts w:cs="B Nazanin"/>
          <w:b/>
          <w:bCs/>
          <w:noProof/>
          <w:sz w:val="28"/>
          <w:szCs w:val="28"/>
          <w:rtl/>
        </w:rPr>
      </w:pPr>
      <w:r w:rsidRPr="007130DF">
        <w:rPr>
          <w:rFonts w:cs="B Nazanin" w:hint="cs"/>
          <w:b/>
          <w:bCs/>
          <w:noProof/>
          <w:sz w:val="28"/>
          <w:szCs w:val="28"/>
          <w:rtl/>
        </w:rPr>
        <w:lastRenderedPageBreak/>
        <w:t>خرید و مصرف میوه آنلاین تمشک و تضمین سلامتی باروری زنان</w:t>
      </w:r>
    </w:p>
    <w:p w:rsidR="007130DF" w:rsidRPr="00746F7B" w:rsidRDefault="007130DF" w:rsidP="007130DF">
      <w:pPr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746F7B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23B1E721" wp14:editId="7AFC9674">
            <wp:extent cx="5323967" cy="3802834"/>
            <wp:effectExtent l="0" t="0" r="0" b="7620"/>
            <wp:docPr id="2" name="Picture 2" descr="C:\Users\Dasht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sht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36" cy="38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7B" w:rsidRDefault="007130DF" w:rsidP="00246E93">
      <w:pPr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ناباروری و عقیم بودن هریک از زن و مرد نیز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یک بیماری بسیار بد برای زنان و مردان عزیز جامعه ما هستند نمک زندگی به قول قدیمی ها با فرزند است و خانواده بدون فرزند ساکت هست و دوست دارد که خانواده پرشور و هیجانی داشته باشد و آن فقط در سایه فرزند است</w:t>
      </w:r>
      <w:r w:rsidR="00F27B7E">
        <w:rPr>
          <w:rFonts w:cs="B Nazanin" w:hint="cs"/>
          <w:noProof/>
          <w:sz w:val="28"/>
          <w:szCs w:val="28"/>
          <w:rtl/>
        </w:rPr>
        <w:t>.</w:t>
      </w:r>
      <w:r>
        <w:rPr>
          <w:rFonts w:cs="B Nazanin" w:hint="cs"/>
          <w:noProof/>
          <w:sz w:val="28"/>
          <w:szCs w:val="28"/>
          <w:rtl/>
        </w:rPr>
        <w:t xml:space="preserve"> برای خانمها و آقایان محترم توصیه داریم که برای درمان و پیشگیری از ناباروری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حتما خرید و مصرف میوه پرفایده و معتبر تمشک را فراموش نکنند چون که این میوه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غنی از آنتی اکسیدان است و این آنتی اکسیدنها همان علت باروری مردان و زنان میباشند و</w:t>
      </w:r>
      <w:r w:rsidR="00F27B7E">
        <w:rPr>
          <w:rFonts w:cs="B Nazanin" w:hint="cs"/>
          <w:noProof/>
          <w:sz w:val="28"/>
          <w:szCs w:val="28"/>
          <w:rtl/>
        </w:rPr>
        <w:t xml:space="preserve"> </w:t>
      </w:r>
      <w:r>
        <w:rPr>
          <w:rFonts w:cs="B Nazanin" w:hint="cs"/>
          <w:noProof/>
          <w:sz w:val="28"/>
          <w:szCs w:val="28"/>
          <w:rtl/>
        </w:rPr>
        <w:t>یتامین ث که در این میوه است و همچنین منیزیم که قطعا بارداری مردان را در پی دارد و نیز علاوه بر اینها میوه تمشک خطر سقط جنین را کاهش میدهد که نگرانی بسیاری از خانمها و مردان عزیز است و در ضمن اگر میخواهید یک وعده غذایی برای خواب راحت و منظم انتخاب بکنید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>
        <w:rPr>
          <w:rFonts w:cs="B Nazanin" w:hint="cs"/>
          <w:noProof/>
          <w:sz w:val="28"/>
          <w:szCs w:val="28"/>
          <w:rtl/>
        </w:rPr>
        <w:t xml:space="preserve"> میوه تمشک ایده خوبی است.</w:t>
      </w:r>
    </w:p>
    <w:p w:rsidR="00746F7B" w:rsidRDefault="00746F7B" w:rsidP="00246E93">
      <w:pPr>
        <w:jc w:val="both"/>
        <w:rPr>
          <w:rFonts w:cs="B Nazanin"/>
          <w:b/>
          <w:bCs/>
          <w:noProof/>
          <w:sz w:val="28"/>
          <w:szCs w:val="28"/>
          <w:rtl/>
        </w:rPr>
      </w:pPr>
      <w:r w:rsidRPr="00746F7B">
        <w:rPr>
          <w:rFonts w:cs="B Nazanin" w:hint="cs"/>
          <w:b/>
          <w:bCs/>
          <w:noProof/>
          <w:sz w:val="28"/>
          <w:szCs w:val="28"/>
          <w:rtl/>
        </w:rPr>
        <w:t>خلاصه و نتیجه گیری خرید و مصرف میوه آنلاین تمشک</w:t>
      </w:r>
    </w:p>
    <w:p w:rsidR="00246E93" w:rsidRPr="00EC07D6" w:rsidRDefault="00246E93" w:rsidP="00F27B7E">
      <w:pPr>
        <w:jc w:val="both"/>
        <w:rPr>
          <w:rFonts w:cs="B Nazanin" w:hint="cs"/>
          <w:noProof/>
          <w:sz w:val="28"/>
          <w:szCs w:val="28"/>
          <w:rtl/>
        </w:rPr>
      </w:pPr>
      <w:r w:rsidRPr="00EC07D6">
        <w:rPr>
          <w:rFonts w:cs="B Nazanin" w:hint="cs"/>
          <w:noProof/>
          <w:sz w:val="28"/>
          <w:szCs w:val="28"/>
          <w:rtl/>
        </w:rPr>
        <w:t>با عنایت بسیار بر مطالب بالا که در مورد میوه آنلاین تمشک ذکر شد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 w:rsidRPr="00EC07D6">
        <w:rPr>
          <w:rFonts w:cs="B Nazanin" w:hint="cs"/>
          <w:noProof/>
          <w:sz w:val="28"/>
          <w:szCs w:val="28"/>
          <w:rtl/>
        </w:rPr>
        <w:t xml:space="preserve"> میتوان یک نتیجه بسیار پراحساس در مورد میوه پرفایده و عالی تمشک گرفت و آن اینکه</w:t>
      </w:r>
      <w:r w:rsidR="00F27B7E">
        <w:rPr>
          <w:rFonts w:cs="B Nazanin" w:hint="cs"/>
          <w:noProof/>
          <w:sz w:val="28"/>
          <w:szCs w:val="28"/>
          <w:rtl/>
        </w:rPr>
        <w:t>،</w:t>
      </w:r>
      <w:r w:rsidR="00EC07D6" w:rsidRPr="00EC07D6">
        <w:rPr>
          <w:rFonts w:cs="B Nazanin" w:hint="cs"/>
          <w:noProof/>
          <w:sz w:val="28"/>
          <w:szCs w:val="28"/>
          <w:rtl/>
        </w:rPr>
        <w:t xml:space="preserve"> تمشک علاوه بر اینکه برای سلامتی بدن خوب است</w:t>
      </w:r>
      <w:r w:rsidR="00F27B7E">
        <w:rPr>
          <w:rFonts w:cs="B Nazanin" w:hint="cs"/>
          <w:noProof/>
          <w:sz w:val="28"/>
          <w:szCs w:val="28"/>
          <w:rtl/>
        </w:rPr>
        <w:t xml:space="preserve">، </w:t>
      </w:r>
      <w:r w:rsidR="00EC07D6" w:rsidRPr="00EC07D6">
        <w:rPr>
          <w:rFonts w:cs="B Nazanin" w:hint="cs"/>
          <w:noProof/>
          <w:sz w:val="28"/>
          <w:szCs w:val="28"/>
          <w:rtl/>
        </w:rPr>
        <w:t>یک تفریح و پرهیجان هم میباشد به خصوص موقع تماشا کردن فوتبال و یا فیلم جذاب.</w:t>
      </w:r>
    </w:p>
    <w:p w:rsidR="00EC07D6" w:rsidRPr="00EC07D6" w:rsidRDefault="00EC07D6" w:rsidP="00246E93">
      <w:pPr>
        <w:jc w:val="both"/>
        <w:rPr>
          <w:rFonts w:cs="B Nazanin"/>
          <w:noProof/>
          <w:sz w:val="28"/>
          <w:szCs w:val="28"/>
          <w:rtl/>
        </w:rPr>
      </w:pPr>
      <w:r w:rsidRPr="00EC07D6">
        <w:rPr>
          <w:rFonts w:cs="B Nazanin" w:hint="cs"/>
          <w:noProof/>
          <w:sz w:val="28"/>
          <w:szCs w:val="28"/>
          <w:rtl/>
        </w:rPr>
        <w:t>بابت همراهی تان بسیار سپاسگزارم.</w:t>
      </w:r>
    </w:p>
    <w:sectPr w:rsidR="00EC07D6" w:rsidRPr="00EC07D6" w:rsidSect="006A48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4E"/>
    <w:rsid w:val="00063BB0"/>
    <w:rsid w:val="00072397"/>
    <w:rsid w:val="001F5AA3"/>
    <w:rsid w:val="00246E93"/>
    <w:rsid w:val="002F0B21"/>
    <w:rsid w:val="0035164E"/>
    <w:rsid w:val="00376859"/>
    <w:rsid w:val="00562841"/>
    <w:rsid w:val="006A48C5"/>
    <w:rsid w:val="007130DF"/>
    <w:rsid w:val="00746F7B"/>
    <w:rsid w:val="008A3D94"/>
    <w:rsid w:val="00930A2D"/>
    <w:rsid w:val="00B07BDD"/>
    <w:rsid w:val="00B3435A"/>
    <w:rsid w:val="00B66F92"/>
    <w:rsid w:val="00B925FB"/>
    <w:rsid w:val="00C2536C"/>
    <w:rsid w:val="00D36282"/>
    <w:rsid w:val="00EA040C"/>
    <w:rsid w:val="00EC07D6"/>
    <w:rsid w:val="00F07FC9"/>
    <w:rsid w:val="00F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4B8C442-A767-4CA3-8D4A-6D8DBEB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6">
    <w:name w:val="List Table 4 Accent 6"/>
    <w:basedOn w:val="TableNormal"/>
    <w:uiPriority w:val="49"/>
    <w:rsid w:val="00B66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Dashti</dc:creator>
  <cp:keywords/>
  <dc:description/>
  <cp:lastModifiedBy>Dashti</cp:lastModifiedBy>
  <cp:revision>16</cp:revision>
  <dcterms:created xsi:type="dcterms:W3CDTF">2019-04-14T17:52:00Z</dcterms:created>
  <dcterms:modified xsi:type="dcterms:W3CDTF">2019-04-16T09:40:00Z</dcterms:modified>
</cp:coreProperties>
</file>